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F6" w:rsidRDefault="001761F6" w:rsidP="001761F6">
      <w:pPr>
        <w:pStyle w:val="a6"/>
        <w:spacing w:line="560" w:lineRule="exact"/>
        <w:jc w:val="center"/>
        <w:rPr>
          <w:rFonts w:ascii="黑体" w:eastAsia="黑体" w:hAnsi="Times New Roman"/>
          <w:b/>
          <w:kern w:val="2"/>
          <w:sz w:val="32"/>
          <w:szCs w:val="28"/>
        </w:rPr>
      </w:pPr>
      <w:r>
        <w:rPr>
          <w:rFonts w:ascii="黑体" w:eastAsia="黑体" w:hAnsi="Times New Roman" w:hint="eastAsia"/>
          <w:b/>
          <w:kern w:val="2"/>
          <w:sz w:val="32"/>
          <w:szCs w:val="28"/>
        </w:rPr>
        <w:t>内蒙古工业大学学生核查成绩申请表</w:t>
      </w:r>
    </w:p>
    <w:p w:rsidR="001761F6" w:rsidRPr="00C263C4" w:rsidRDefault="001761F6" w:rsidP="001761F6">
      <w:pPr>
        <w:wordWrap w:val="0"/>
        <w:spacing w:line="360" w:lineRule="auto"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 </w:t>
      </w:r>
      <w:r w:rsidRPr="00C263C4">
        <w:rPr>
          <w:rFonts w:ascii="宋体" w:hAnsi="宋体" w:hint="eastAsia"/>
          <w:b/>
          <w:szCs w:val="21"/>
        </w:rPr>
        <w:t xml:space="preserve">编号：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3"/>
        <w:gridCol w:w="1432"/>
        <w:gridCol w:w="1014"/>
        <w:gridCol w:w="1713"/>
        <w:gridCol w:w="1344"/>
        <w:gridCol w:w="1836"/>
      </w:tblGrid>
      <w:tr w:rsidR="001761F6" w:rsidTr="00CB40DF">
        <w:trPr>
          <w:cantSplit/>
          <w:trHeight w:val="712"/>
        </w:trPr>
        <w:tc>
          <w:tcPr>
            <w:tcW w:w="1368" w:type="dxa"/>
            <w:vAlign w:val="center"/>
          </w:tcPr>
          <w:p w:rsidR="001761F6" w:rsidRDefault="001761F6" w:rsidP="00CB40DF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 号</w:t>
            </w:r>
          </w:p>
        </w:tc>
        <w:tc>
          <w:tcPr>
            <w:tcW w:w="1620" w:type="dxa"/>
            <w:vAlign w:val="center"/>
          </w:tcPr>
          <w:p w:rsidR="001761F6" w:rsidRDefault="001761F6" w:rsidP="00CB40DF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1761F6" w:rsidRDefault="001761F6" w:rsidP="00CB40DF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姓  名</w:t>
            </w:r>
          </w:p>
        </w:tc>
        <w:tc>
          <w:tcPr>
            <w:tcW w:w="1984" w:type="dxa"/>
            <w:vAlign w:val="center"/>
          </w:tcPr>
          <w:p w:rsidR="001761F6" w:rsidRDefault="001761F6" w:rsidP="00CB40DF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761F6" w:rsidRDefault="001761F6" w:rsidP="00CB40DF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班  级</w:t>
            </w:r>
          </w:p>
        </w:tc>
        <w:tc>
          <w:tcPr>
            <w:tcW w:w="2160" w:type="dxa"/>
          </w:tcPr>
          <w:p w:rsidR="001761F6" w:rsidRDefault="001761F6" w:rsidP="00CB40DF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1761F6" w:rsidTr="00CB40DF">
        <w:trPr>
          <w:cantSplit/>
          <w:trHeight w:val="764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1761F6" w:rsidRDefault="001761F6" w:rsidP="00CB40DF">
            <w:pPr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申请核查试卷课程名称</w:t>
            </w: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  <w:vAlign w:val="center"/>
          </w:tcPr>
          <w:p w:rsidR="001761F6" w:rsidRDefault="001761F6" w:rsidP="00CB40DF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761F6" w:rsidRDefault="001761F6" w:rsidP="00CB40DF">
            <w:pPr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考试（考查）</w:t>
            </w:r>
          </w:p>
          <w:p w:rsidR="001761F6" w:rsidRDefault="001761F6" w:rsidP="00CB40DF">
            <w:pPr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761F6" w:rsidRDefault="001761F6" w:rsidP="00CB40DF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1761F6" w:rsidTr="00CB40DF">
        <w:trPr>
          <w:cantSplit/>
          <w:trHeight w:val="3673"/>
        </w:trPr>
        <w:tc>
          <w:tcPr>
            <w:tcW w:w="1368" w:type="dxa"/>
            <w:vAlign w:val="center"/>
          </w:tcPr>
          <w:p w:rsidR="001761F6" w:rsidRDefault="001761F6" w:rsidP="00CB40DF"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申请核查</w:t>
            </w:r>
          </w:p>
          <w:p w:rsidR="001761F6" w:rsidRDefault="001761F6" w:rsidP="00CB40DF"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原因</w:t>
            </w:r>
          </w:p>
        </w:tc>
        <w:tc>
          <w:tcPr>
            <w:tcW w:w="8280" w:type="dxa"/>
            <w:gridSpan w:val="5"/>
            <w:vAlign w:val="center"/>
          </w:tcPr>
          <w:p w:rsidR="001761F6" w:rsidRDefault="001761F6" w:rsidP="00CB40DF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1761F6" w:rsidRDefault="001761F6" w:rsidP="00CB40DF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1761F6" w:rsidRDefault="001761F6" w:rsidP="00CB40DF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1761F6" w:rsidRDefault="001761F6" w:rsidP="00CB40DF">
            <w:pPr>
              <w:spacing w:line="360" w:lineRule="auto"/>
              <w:ind w:firstLineChars="1877" w:firstLine="3957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申请人签字：</w:t>
            </w:r>
          </w:p>
          <w:p w:rsidR="001761F6" w:rsidRDefault="001761F6" w:rsidP="00CB40DF">
            <w:pPr>
              <w:spacing w:line="360" w:lineRule="auto"/>
              <w:ind w:firstLineChars="2269" w:firstLine="4784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年    月    日</w:t>
            </w:r>
          </w:p>
        </w:tc>
      </w:tr>
      <w:tr w:rsidR="001761F6" w:rsidTr="00CB40DF">
        <w:trPr>
          <w:cantSplit/>
          <w:trHeight w:val="930"/>
        </w:trPr>
        <w:tc>
          <w:tcPr>
            <w:tcW w:w="1368" w:type="dxa"/>
            <w:vAlign w:val="center"/>
          </w:tcPr>
          <w:p w:rsidR="001761F6" w:rsidRDefault="001761F6" w:rsidP="00CB40DF"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开课单位</w:t>
            </w:r>
          </w:p>
          <w:p w:rsidR="001761F6" w:rsidRDefault="001761F6" w:rsidP="00CB40DF"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意见</w:t>
            </w:r>
          </w:p>
        </w:tc>
        <w:tc>
          <w:tcPr>
            <w:tcW w:w="8280" w:type="dxa"/>
            <w:gridSpan w:val="5"/>
          </w:tcPr>
          <w:p w:rsidR="001761F6" w:rsidRDefault="001761F6" w:rsidP="00CB40DF">
            <w:pPr>
              <w:spacing w:line="360" w:lineRule="auto"/>
              <w:ind w:leftChars="1577" w:left="3312" w:firstLineChars="108" w:firstLine="228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            </w:t>
            </w:r>
          </w:p>
          <w:p w:rsidR="001761F6" w:rsidRDefault="001761F6" w:rsidP="00CB40DF">
            <w:pPr>
              <w:spacing w:line="360" w:lineRule="auto"/>
              <w:ind w:leftChars="1577" w:left="3312" w:firstLineChars="108" w:firstLine="228"/>
              <w:rPr>
                <w:rFonts w:ascii="宋体" w:hAnsi="宋体"/>
                <w:b/>
                <w:bCs/>
                <w:szCs w:val="21"/>
              </w:rPr>
            </w:pPr>
          </w:p>
          <w:p w:rsidR="001761F6" w:rsidRDefault="001761F6" w:rsidP="00CB40DF">
            <w:pPr>
              <w:spacing w:line="360" w:lineRule="auto"/>
              <w:ind w:firstLineChars="1787" w:firstLine="3767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教学院长签字： </w:t>
            </w:r>
          </w:p>
          <w:p w:rsidR="001761F6" w:rsidRDefault="001761F6" w:rsidP="00CB40DF">
            <w:pPr>
              <w:spacing w:line="360" w:lineRule="auto"/>
              <w:ind w:firstLineChars="2276" w:firstLine="4798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年    月    日 　　　　　           　　　　                                                        </w:t>
            </w:r>
          </w:p>
        </w:tc>
      </w:tr>
      <w:tr w:rsidR="001761F6" w:rsidTr="00CB40DF">
        <w:trPr>
          <w:cantSplit/>
          <w:trHeight w:val="755"/>
        </w:trPr>
        <w:tc>
          <w:tcPr>
            <w:tcW w:w="9648" w:type="dxa"/>
            <w:gridSpan w:val="6"/>
            <w:vAlign w:val="center"/>
          </w:tcPr>
          <w:p w:rsidR="001761F6" w:rsidRDefault="001761F6" w:rsidP="00CB40DF">
            <w:pPr>
              <w:spacing w:line="360" w:lineRule="auto"/>
              <w:ind w:leftChars="-85" w:left="3326" w:hangingChars="1662" w:hanging="3504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以上由学生本人办理（办理后将此表交开课单位教务中心）</w:t>
            </w:r>
          </w:p>
        </w:tc>
      </w:tr>
      <w:tr w:rsidR="001761F6" w:rsidTr="00CB40DF">
        <w:trPr>
          <w:cantSplit/>
          <w:trHeight w:val="1993"/>
        </w:trPr>
        <w:tc>
          <w:tcPr>
            <w:tcW w:w="1368" w:type="dxa"/>
            <w:vAlign w:val="center"/>
          </w:tcPr>
          <w:p w:rsidR="001761F6" w:rsidRDefault="001761F6" w:rsidP="00CB40DF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核查结果</w:t>
            </w:r>
          </w:p>
        </w:tc>
        <w:tc>
          <w:tcPr>
            <w:tcW w:w="8280" w:type="dxa"/>
            <w:gridSpan w:val="5"/>
            <w:vAlign w:val="bottom"/>
          </w:tcPr>
          <w:p w:rsidR="001761F6" w:rsidRDefault="001761F6" w:rsidP="00CB40DF">
            <w:pPr>
              <w:spacing w:line="360" w:lineRule="auto"/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</w:p>
          <w:p w:rsidR="001761F6" w:rsidRDefault="001761F6" w:rsidP="00CB40DF">
            <w:pPr>
              <w:spacing w:line="360" w:lineRule="auto"/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</w:p>
          <w:p w:rsidR="001761F6" w:rsidRDefault="001761F6" w:rsidP="00CB40DF">
            <w:pPr>
              <w:spacing w:line="360" w:lineRule="auto"/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</w:p>
          <w:p w:rsidR="001761F6" w:rsidRDefault="001761F6" w:rsidP="00CB40DF">
            <w:pPr>
              <w:spacing w:line="360" w:lineRule="auto"/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</w:p>
          <w:p w:rsidR="001761F6" w:rsidRDefault="001761F6" w:rsidP="00CB40DF">
            <w:pPr>
              <w:spacing w:line="360" w:lineRule="auto"/>
              <w:ind w:firstLineChars="1877" w:firstLine="3957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任课教师签字：　　　　</w:t>
            </w:r>
          </w:p>
          <w:p w:rsidR="001761F6" w:rsidRDefault="001761F6" w:rsidP="00CB40DF">
            <w:pPr>
              <w:spacing w:line="360" w:lineRule="auto"/>
              <w:ind w:firstLineChars="1190" w:firstLine="2509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开课单位教务中心负责人签字：　</w:t>
            </w:r>
          </w:p>
          <w:p w:rsidR="001761F6" w:rsidRDefault="001761F6" w:rsidP="00CB40DF">
            <w:pPr>
              <w:spacing w:line="360" w:lineRule="auto"/>
              <w:ind w:firstLineChars="1190" w:firstLine="2509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开课单位教学院长签字：（公章） </w:t>
            </w:r>
          </w:p>
          <w:p w:rsidR="001761F6" w:rsidRDefault="001761F6" w:rsidP="00CB40DF">
            <w:pPr>
              <w:wordWrap w:val="0"/>
              <w:spacing w:line="360" w:lineRule="auto"/>
              <w:ind w:firstLineChars="1550" w:firstLine="3268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　           　年    月    日</w:t>
            </w:r>
          </w:p>
        </w:tc>
      </w:tr>
    </w:tbl>
    <w:p w:rsidR="001761F6" w:rsidRDefault="001761F6" w:rsidP="001761F6">
      <w:pPr>
        <w:spacing w:line="560" w:lineRule="exact"/>
        <w:ind w:firstLineChars="100" w:firstLine="211"/>
        <w:jc w:val="left"/>
        <w:rPr>
          <w:rFonts w:ascii="黑体" w:eastAsia="黑体" w:hAnsi="宋体"/>
          <w:b/>
          <w:bCs/>
          <w:szCs w:val="18"/>
        </w:rPr>
      </w:pPr>
      <w:r>
        <w:rPr>
          <w:rFonts w:ascii="黑体" w:eastAsia="黑体" w:hAnsi="宋体" w:hint="eastAsia"/>
          <w:b/>
          <w:bCs/>
          <w:szCs w:val="18"/>
        </w:rPr>
        <w:t>注:1.此手续应在课程考试（考查）后下一学期开学2周内办理。</w:t>
      </w:r>
    </w:p>
    <w:p w:rsidR="005172C5" w:rsidRPr="001761F6" w:rsidRDefault="001761F6" w:rsidP="001761F6">
      <w:pPr>
        <w:spacing w:line="300" w:lineRule="exact"/>
        <w:ind w:left="417" w:hangingChars="198" w:hanging="417"/>
        <w:rPr>
          <w:rFonts w:ascii="黑体" w:eastAsia="黑体" w:hAnsi="宋体"/>
          <w:b/>
          <w:bCs/>
          <w:szCs w:val="18"/>
        </w:rPr>
      </w:pPr>
      <w:r>
        <w:rPr>
          <w:rFonts w:ascii="黑体" w:eastAsia="黑体" w:hAnsi="宋体" w:hint="eastAsia"/>
          <w:b/>
          <w:bCs/>
          <w:szCs w:val="18"/>
        </w:rPr>
        <w:t xml:space="preserve">     2.此表一式两份，分别由开课单位教务中心、教务处学籍管理科存档备案。</w:t>
      </w:r>
      <w:bookmarkStart w:id="0" w:name="_GoBack"/>
      <w:bookmarkEnd w:id="0"/>
    </w:p>
    <w:sectPr w:rsidR="005172C5" w:rsidRPr="001761F6" w:rsidSect="00180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34D" w:rsidRDefault="003C634D" w:rsidP="001761F6">
      <w:r>
        <w:separator/>
      </w:r>
    </w:p>
  </w:endnote>
  <w:endnote w:type="continuationSeparator" w:id="0">
    <w:p w:rsidR="003C634D" w:rsidRDefault="003C634D" w:rsidP="00176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34D" w:rsidRDefault="003C634D" w:rsidP="001761F6">
      <w:r>
        <w:separator/>
      </w:r>
    </w:p>
  </w:footnote>
  <w:footnote w:type="continuationSeparator" w:id="0">
    <w:p w:rsidR="003C634D" w:rsidRDefault="003C634D" w:rsidP="001761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0C3"/>
    <w:rsid w:val="001761F6"/>
    <w:rsid w:val="00180825"/>
    <w:rsid w:val="001930C3"/>
    <w:rsid w:val="003C634D"/>
    <w:rsid w:val="00475738"/>
    <w:rsid w:val="005172C5"/>
    <w:rsid w:val="00D65F90"/>
    <w:rsid w:val="00F06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标题样式一"/>
    <w:next w:val="a"/>
    <w:link w:val="1Char"/>
    <w:uiPriority w:val="9"/>
    <w:qFormat/>
    <w:rsid w:val="00D65F90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D65F90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D65F90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D65F90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Char"/>
    <w:uiPriority w:val="99"/>
    <w:unhideWhenUsed/>
    <w:rsid w:val="00176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61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61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61F6"/>
    <w:rPr>
      <w:sz w:val="18"/>
      <w:szCs w:val="18"/>
    </w:rPr>
  </w:style>
  <w:style w:type="paragraph" w:styleId="a5">
    <w:name w:val="Body Text Indent"/>
    <w:basedOn w:val="a"/>
    <w:link w:val="Char1"/>
    <w:rsid w:val="001761F6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rsid w:val="001761F6"/>
    <w:rPr>
      <w:rFonts w:ascii="Times New Roman" w:eastAsia="宋体" w:hAnsi="Times New Roman" w:cs="Times New Roman"/>
      <w:szCs w:val="24"/>
    </w:rPr>
  </w:style>
  <w:style w:type="paragraph" w:styleId="a6">
    <w:name w:val="Normal (Web)"/>
    <w:basedOn w:val="a"/>
    <w:rsid w:val="001761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标题样式一"/>
    <w:next w:val="a"/>
    <w:link w:val="1Char"/>
    <w:uiPriority w:val="9"/>
    <w:qFormat/>
    <w:rsid w:val="00D65F90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D65F90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D65F90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D65F90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Char"/>
    <w:uiPriority w:val="99"/>
    <w:unhideWhenUsed/>
    <w:rsid w:val="00176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61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61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61F6"/>
    <w:rPr>
      <w:sz w:val="18"/>
      <w:szCs w:val="18"/>
    </w:rPr>
  </w:style>
  <w:style w:type="paragraph" w:styleId="a5">
    <w:name w:val="Body Text Indent"/>
    <w:basedOn w:val="a"/>
    <w:link w:val="Char1"/>
    <w:rsid w:val="001761F6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rsid w:val="001761F6"/>
    <w:rPr>
      <w:rFonts w:ascii="Times New Roman" w:eastAsia="宋体" w:hAnsi="Times New Roman" w:cs="Times New Roman"/>
      <w:szCs w:val="24"/>
    </w:rPr>
  </w:style>
  <w:style w:type="paragraph" w:styleId="a6">
    <w:name w:val="Normal (Web)"/>
    <w:basedOn w:val="a"/>
    <w:rsid w:val="001761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1253F7-F72D-4465-98AC-5C735081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>微软中国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2018-03-02T07:20:00Z</dcterms:created>
  <dc:creator>微软用户</dc:creator>
  <lastModifiedBy>Administrator</lastModifiedBy>
  <dcterms:modified xsi:type="dcterms:W3CDTF">2018-03-02T07:56:00Z</dcterms:modified>
  <revision>3</revision>
</coreProperties>
</file>